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4672B9A" w14:textId="2721A664" w:rsidR="00B54FEE" w:rsidRPr="00B54FEE" w:rsidRDefault="00B54FEE" w:rsidP="00B54F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B54FEE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</w:t>
      </w:r>
      <w:r w:rsidR="003938AD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</w:t>
      </w:r>
      <w:r w:rsidRPr="00B54FEE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 «БЕКІТІЛДІ»</w:t>
      </w:r>
    </w:p>
    <w:p w14:paraId="4F8E5FF5" w14:textId="509C2C36" w:rsidR="00B54FEE" w:rsidRPr="00B54FEE" w:rsidRDefault="00B54FEE" w:rsidP="00B54F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                                </w:t>
      </w:r>
      <w:r w:rsidRPr="00B54FEE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</w:t>
      </w:r>
      <w:r w:rsidR="003938AD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</w:t>
      </w:r>
      <w:r w:rsidRPr="00B54FEE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B54FEE">
        <w:rPr>
          <w:rFonts w:ascii="Times New Roman" w:hAnsi="Times New Roman" w:cs="Times New Roman"/>
          <w:lang w:val="kk-KZ"/>
        </w:rPr>
        <w:t>«Ақмола облысы білім басқармасының</w:t>
      </w:r>
      <w:r w:rsidRPr="00B54FEE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      </w:t>
      </w:r>
    </w:p>
    <w:p w14:paraId="24041DF6" w14:textId="50A755F3" w:rsidR="00B54FEE" w:rsidRPr="00B54FEE" w:rsidRDefault="00B54FEE" w:rsidP="00B54FE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B54FEE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 </w:t>
      </w:r>
      <w:r w:rsidR="003938AD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B54FEE">
        <w:rPr>
          <w:rFonts w:ascii="Times New Roman" w:hAnsi="Times New Roman" w:cs="Times New Roman"/>
          <w:lang w:val="kk-KZ"/>
        </w:rPr>
        <w:t xml:space="preserve">Зеренді ауданы бойынша білім бөлімі </w:t>
      </w:r>
    </w:p>
    <w:p w14:paraId="4CFE25AE" w14:textId="5F2732FA" w:rsidR="00B54FEE" w:rsidRPr="00B54FEE" w:rsidRDefault="00B54FEE" w:rsidP="00B54F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B54FEE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              </w:t>
      </w:r>
      <w:r w:rsidRPr="00B54FEE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</w:t>
      </w:r>
      <w:r w:rsidR="003938AD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</w:t>
      </w:r>
      <w:r w:rsidRPr="00B54FEE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B54FEE">
        <w:rPr>
          <w:rFonts w:ascii="Times New Roman" w:hAnsi="Times New Roman" w:cs="Times New Roman"/>
          <w:lang w:val="kk-KZ"/>
        </w:rPr>
        <w:t>Зеренді ауылының Мәлік Ғабдуллин</w:t>
      </w:r>
    </w:p>
    <w:p w14:paraId="4CF870B5" w14:textId="1F2001E8" w:rsidR="00B54FEE" w:rsidRPr="00B54FEE" w:rsidRDefault="00B54FEE" w:rsidP="00B54FE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B54FEE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</w:t>
      </w:r>
      <w:r w:rsidR="003938AD">
        <w:rPr>
          <w:rFonts w:ascii="Times New Roman" w:hAnsi="Times New Roman" w:cs="Times New Roman"/>
          <w:lang w:val="kk-KZ"/>
        </w:rPr>
        <w:t xml:space="preserve">              </w:t>
      </w:r>
      <w:r w:rsidRPr="00B54FEE">
        <w:rPr>
          <w:rFonts w:ascii="Times New Roman" w:hAnsi="Times New Roman" w:cs="Times New Roman"/>
          <w:lang w:val="kk-KZ"/>
        </w:rPr>
        <w:t xml:space="preserve"> атындағы мектеп-гимназиясы»</w:t>
      </w:r>
    </w:p>
    <w:p w14:paraId="7208AA31" w14:textId="6054AD0F" w:rsidR="00B54FEE" w:rsidRPr="00B54FEE" w:rsidRDefault="00B54FEE" w:rsidP="00B54FE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B54FEE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</w:t>
      </w:r>
      <w:r w:rsidR="003938AD">
        <w:rPr>
          <w:rFonts w:ascii="Times New Roman" w:hAnsi="Times New Roman" w:cs="Times New Roman"/>
          <w:lang w:val="kk-KZ"/>
        </w:rPr>
        <w:t xml:space="preserve">              </w:t>
      </w:r>
      <w:r w:rsidRPr="00B54FEE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</w:t>
      </w:r>
      <w:r w:rsidRPr="00B54FEE">
        <w:rPr>
          <w:rFonts w:ascii="Times New Roman" w:hAnsi="Times New Roman" w:cs="Times New Roman"/>
          <w:lang w:val="kk-KZ"/>
        </w:rPr>
        <w:t xml:space="preserve">коммуналдық мемлекеттік мекемесінің                                                                                               </w:t>
      </w:r>
    </w:p>
    <w:p w14:paraId="5175FCDB" w14:textId="58C29BA0" w:rsidR="00B54FEE" w:rsidRPr="00B54FEE" w:rsidRDefault="00B54FEE" w:rsidP="00B54FEE">
      <w:pPr>
        <w:spacing w:after="0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                                      </w:t>
      </w:r>
      <w:r w:rsidR="003938A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B54FEE">
        <w:rPr>
          <w:rFonts w:ascii="Times New Roman" w:hAnsi="Times New Roman" w:cs="Times New Roman"/>
          <w:bCs/>
          <w:sz w:val="24"/>
          <w:szCs w:val="24"/>
          <w:lang w:val="kk-KZ"/>
        </w:rPr>
        <w:t>директоры Э.М.Халелова</w:t>
      </w:r>
      <w:r w:rsidRPr="00B54FEE">
        <w:rPr>
          <w:rFonts w:ascii="Times New Roman" w:hAnsi="Times New Roman" w:cs="Times New Roman"/>
          <w:lang w:val="kk-KZ"/>
        </w:rPr>
        <w:t xml:space="preserve">   </w:t>
      </w:r>
      <w:r w:rsidRPr="00B54FEE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___________</w:t>
      </w:r>
    </w:p>
    <w:p w14:paraId="590E69CD" w14:textId="50552821" w:rsidR="00B54FEE" w:rsidRPr="00B54FEE" w:rsidRDefault="00B54FEE" w:rsidP="00B54F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4F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2023-2024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оқу жылына арналған ресурстық орталықтың жұмыс жоспары</w:t>
      </w:r>
    </w:p>
    <w:tbl>
      <w:tblPr>
        <w:tblStyle w:val="a3"/>
        <w:tblW w:w="10481" w:type="dxa"/>
        <w:tblInd w:w="-5" w:type="dxa"/>
        <w:tblLook w:val="04A0" w:firstRow="1" w:lastRow="0" w:firstColumn="1" w:lastColumn="0" w:noHBand="0" w:noVBand="1"/>
      </w:tblPr>
      <w:tblGrid>
        <w:gridCol w:w="589"/>
        <w:gridCol w:w="4311"/>
        <w:gridCol w:w="3129"/>
        <w:gridCol w:w="2452"/>
      </w:tblGrid>
      <w:tr w:rsidR="00186744" w14:paraId="7B1A1944" w14:textId="77777777" w:rsidTr="003938AD">
        <w:trPr>
          <w:trHeight w:val="32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F841" w14:textId="77777777" w:rsidR="00186744" w:rsidRDefault="0018674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97FF" w14:textId="6172B993" w:rsidR="00186744" w:rsidRPr="00B54FEE" w:rsidRDefault="00B54FE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Жұмыстың түрлері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0F4A" w14:textId="512B1A68" w:rsidR="00186744" w:rsidRPr="00B54FEE" w:rsidRDefault="006835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</w:t>
            </w:r>
            <w:r w:rsidR="00B54F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ауаптылар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7B3F" w14:textId="732EA4C8" w:rsidR="00186744" w:rsidRPr="00B54FEE" w:rsidRDefault="00B54FE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</w:tr>
      <w:tr w:rsidR="00186744" w14:paraId="782A15F4" w14:textId="77777777" w:rsidTr="003938AD">
        <w:trPr>
          <w:trHeight w:val="324"/>
        </w:trPr>
        <w:tc>
          <w:tcPr>
            <w:tcW w:w="10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4FCC" w14:textId="48C499F9" w:rsidR="00186744" w:rsidRPr="0068353C" w:rsidRDefault="00B54F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6835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Ұйымдастырушылы</w:t>
            </w:r>
            <w:r w:rsidR="0068353C" w:rsidRPr="006835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қ қызмет</w:t>
            </w:r>
          </w:p>
        </w:tc>
      </w:tr>
      <w:tr w:rsidR="00186744" w:rsidRPr="00B81143" w14:paraId="0B3AAD37" w14:textId="77777777" w:rsidTr="003938AD">
        <w:trPr>
          <w:trHeight w:val="130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3179" w14:textId="77777777" w:rsidR="00186744" w:rsidRPr="00B81143" w:rsidRDefault="001867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B9DEF" w14:textId="09E536D0" w:rsidR="00186744" w:rsidRPr="00B81143" w:rsidRDefault="00B54F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11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Тірек мектебі мен магнитті мектептердің қарым қатынасының өзара </w:t>
            </w:r>
            <w:r w:rsidRPr="00B81143">
              <w:br/>
            </w:r>
            <w:proofErr w:type="spellStart"/>
            <w:r w:rsidRPr="00B8114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8F9FA"/>
              </w:rPr>
              <w:t>өзара</w:t>
            </w:r>
            <w:proofErr w:type="spellEnd"/>
            <w:r w:rsidRPr="00B8114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B8114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8F9FA"/>
              </w:rPr>
              <w:t>әрекеттесуін</w:t>
            </w:r>
            <w:proofErr w:type="spellEnd"/>
            <w:r w:rsidRPr="00B8114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B8114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8F9FA"/>
              </w:rPr>
              <w:t>үйлестіру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4321" w14:textId="48586CFE" w:rsidR="00186744" w:rsidRPr="00B81143" w:rsidRDefault="00B54F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11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Мектептердің әкімшілігі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FFC2" w14:textId="3CAD7A75" w:rsidR="00186744" w:rsidRPr="00B81143" w:rsidRDefault="00B54F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11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</w:tr>
      <w:tr w:rsidR="00B81143" w:rsidRPr="00B81143" w14:paraId="2F6954C9" w14:textId="77777777" w:rsidTr="003938AD">
        <w:trPr>
          <w:trHeight w:val="98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D47F" w14:textId="77777777" w:rsidR="00B81143" w:rsidRPr="00B81143" w:rsidRDefault="00B81143" w:rsidP="00B811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8EDF8" w14:textId="0FDE59FA" w:rsidR="00B81143" w:rsidRPr="00B81143" w:rsidRDefault="00B81143" w:rsidP="00B8114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B8114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>Мұғалімдердің, оқушылардың  арналған мәліметтер қорын жасау</w:t>
            </w:r>
          </w:p>
          <w:p w14:paraId="44CBEAD9" w14:textId="1CD64745" w:rsidR="00B81143" w:rsidRPr="00B81143" w:rsidRDefault="00B81143" w:rsidP="00B811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930E" w14:textId="0556846A" w:rsidR="00B81143" w:rsidRPr="00B81143" w:rsidRDefault="00B81143" w:rsidP="00B811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1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әкімшілігі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66AA" w14:textId="471BD53F" w:rsidR="00B81143" w:rsidRPr="00B81143" w:rsidRDefault="00B81143" w:rsidP="00B811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1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</w:tr>
      <w:tr w:rsidR="00B81143" w:rsidRPr="00B81143" w14:paraId="54D3E56D" w14:textId="77777777" w:rsidTr="003938AD">
        <w:trPr>
          <w:trHeight w:val="9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725E" w14:textId="77777777" w:rsidR="00B81143" w:rsidRPr="00B81143" w:rsidRDefault="00B81143" w:rsidP="00B811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E2251" w14:textId="6579EA8B" w:rsidR="00B81143" w:rsidRPr="00B81143" w:rsidRDefault="00B81143" w:rsidP="00B8114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B8114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2023-2024 оқу жылына</w:t>
            </w:r>
            <w:r w:rsidRPr="00B81143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 жұмыс жоспарларын түзету және бекіту</w:t>
            </w:r>
          </w:p>
          <w:p w14:paraId="01BE67B4" w14:textId="795409F0" w:rsidR="00B81143" w:rsidRPr="00B81143" w:rsidRDefault="00B81143" w:rsidP="00B811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1912" w14:textId="2B66D815" w:rsidR="00B81143" w:rsidRPr="00B81143" w:rsidRDefault="00B81143" w:rsidP="00B811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1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әкімшілігі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6F41" w14:textId="0EC2FFF3" w:rsidR="00B81143" w:rsidRPr="00B81143" w:rsidRDefault="00B81143" w:rsidP="00B811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1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</w:tr>
      <w:tr w:rsidR="00B81143" w:rsidRPr="00B81143" w14:paraId="18F2E0ED" w14:textId="77777777" w:rsidTr="003938AD">
        <w:trPr>
          <w:trHeight w:val="98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64F8" w14:textId="77777777" w:rsidR="00B81143" w:rsidRPr="00B81143" w:rsidRDefault="00B81143" w:rsidP="00B811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3E2DD" w14:textId="3953BF5F" w:rsidR="00B81143" w:rsidRPr="0068353C" w:rsidRDefault="0068353C" w:rsidP="00B8114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 </w:t>
            </w:r>
            <w:bookmarkStart w:id="0" w:name="_Hlk152855996"/>
            <w:r w:rsidR="00B81143" w:rsidRPr="00B81143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Жоспарлы сессияларды дайындау және өткізу бойынша жұмыстарды ұйымдастыру.</w:t>
            </w:r>
          </w:p>
          <w:bookmarkEnd w:id="0"/>
          <w:p w14:paraId="2FCF6280" w14:textId="1ADE1978" w:rsidR="00B81143" w:rsidRPr="0068353C" w:rsidRDefault="00B81143" w:rsidP="00B811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5D1B" w14:textId="79284674" w:rsidR="00B81143" w:rsidRPr="00B81143" w:rsidRDefault="00B81143" w:rsidP="00B811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1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әкімшілігі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D7DC" w14:textId="17475FC9" w:rsidR="00B81143" w:rsidRPr="00B81143" w:rsidRDefault="00B81143" w:rsidP="00B811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1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</w:tr>
      <w:tr w:rsidR="00186744" w:rsidRPr="00B81143" w14:paraId="2A640E42" w14:textId="77777777" w:rsidTr="003938AD">
        <w:trPr>
          <w:trHeight w:val="324"/>
        </w:trPr>
        <w:tc>
          <w:tcPr>
            <w:tcW w:w="10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B9AF2" w14:textId="2DB41514" w:rsidR="00186744" w:rsidRPr="00B81143" w:rsidRDefault="00B811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11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Ұстаздармен әдістемелік жұмысты үйлестіру</w:t>
            </w:r>
          </w:p>
        </w:tc>
      </w:tr>
      <w:tr w:rsidR="00B81143" w:rsidRPr="00B81143" w14:paraId="7A0B5F00" w14:textId="77777777" w:rsidTr="003938AD">
        <w:trPr>
          <w:trHeight w:val="130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B35F" w14:textId="77777777" w:rsidR="00B81143" w:rsidRPr="00B81143" w:rsidRDefault="00B81143" w:rsidP="00B811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DB809" w14:textId="6DA479EE" w:rsidR="00B81143" w:rsidRPr="00B81143" w:rsidRDefault="00B81143" w:rsidP="00B8114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B81143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«Ресурстық орталықтың оқу жылындағы іс әрекеті»ұстаздар мен ата</w:t>
            </w:r>
            <w:r w:rsidRPr="00B81143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>-</w:t>
            </w:r>
            <w:r w:rsidRPr="00B81143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аналар жиналыстарын өткізу</w:t>
            </w:r>
          </w:p>
          <w:p w14:paraId="66852298" w14:textId="0230104B" w:rsidR="00B81143" w:rsidRPr="00B81143" w:rsidRDefault="00B81143" w:rsidP="00B811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FEE2" w14:textId="42395E86" w:rsidR="00B81143" w:rsidRPr="00B81143" w:rsidRDefault="00B81143" w:rsidP="00B811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1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әкімшілігі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0C8E" w14:textId="53357700" w:rsidR="00B81143" w:rsidRPr="00B81143" w:rsidRDefault="00B81143" w:rsidP="00B811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1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</w:tr>
      <w:tr w:rsidR="00B81143" w:rsidRPr="00B81143" w14:paraId="1C22CCE9" w14:textId="77777777" w:rsidTr="003938AD">
        <w:trPr>
          <w:trHeight w:val="64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84C7" w14:textId="77777777" w:rsidR="00B81143" w:rsidRPr="00B81143" w:rsidRDefault="00B81143" w:rsidP="00B811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9A207" w14:textId="77777777" w:rsidR="00B81143" w:rsidRPr="00B81143" w:rsidRDefault="00B81143" w:rsidP="00B8114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B81143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Көмекші мектептер арасында тәжірибе алмасу.</w:t>
            </w:r>
          </w:p>
          <w:p w14:paraId="761A90D8" w14:textId="77B7223E" w:rsidR="00B81143" w:rsidRPr="00B81143" w:rsidRDefault="00B81143" w:rsidP="00B811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0005" w14:textId="06C9DF5B" w:rsidR="00B81143" w:rsidRPr="00B81143" w:rsidRDefault="00B81143" w:rsidP="00B811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1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әкімшілігі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C2B7" w14:textId="131AFEAA" w:rsidR="00B81143" w:rsidRPr="00B81143" w:rsidRDefault="00B81143" w:rsidP="00B811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</w:tr>
      <w:tr w:rsidR="00186744" w:rsidRPr="00B81143" w14:paraId="32FEDA68" w14:textId="77777777" w:rsidTr="003938AD">
        <w:trPr>
          <w:trHeight w:val="98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C5BB" w14:textId="77777777" w:rsidR="00186744" w:rsidRPr="00B81143" w:rsidRDefault="001867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D94E4" w14:textId="2EBEA0F2" w:rsidR="00186744" w:rsidRPr="00B81143" w:rsidRDefault="00B811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14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8F9FA"/>
              </w:rPr>
              <w:t>«</w:t>
            </w:r>
            <w:proofErr w:type="spellStart"/>
            <w:r w:rsidRPr="00B8114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8F9FA"/>
              </w:rPr>
              <w:t>Білімді</w:t>
            </w:r>
            <w:proofErr w:type="spellEnd"/>
            <w:r w:rsidRPr="00B8114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B8114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8F9FA"/>
              </w:rPr>
              <w:t>басқару</w:t>
            </w:r>
            <w:proofErr w:type="spellEnd"/>
            <w:r w:rsidRPr="00B8114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8F9FA"/>
              </w:rPr>
              <w:t xml:space="preserve">» </w:t>
            </w:r>
            <w:proofErr w:type="spellStart"/>
            <w:r w:rsidRPr="00B8114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8F9FA"/>
              </w:rPr>
              <w:t>мектептің</w:t>
            </w:r>
            <w:proofErr w:type="spellEnd"/>
            <w:r w:rsidRPr="00B8114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B8114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8F9FA"/>
              </w:rPr>
              <w:t>кадрлық</w:t>
            </w:r>
            <w:proofErr w:type="spellEnd"/>
            <w:r w:rsidRPr="00B8114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B8114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8F9FA"/>
              </w:rPr>
              <w:t>әлеуетін</w:t>
            </w:r>
            <w:proofErr w:type="spellEnd"/>
            <w:r w:rsidRPr="00B8114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B8114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8F9FA"/>
              </w:rPr>
              <w:t>дамыту</w:t>
            </w:r>
            <w:proofErr w:type="spellEnd"/>
            <w:r w:rsidRPr="00B8114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8F9FA"/>
              </w:rPr>
              <w:t xml:space="preserve"> факторы </w:t>
            </w:r>
            <w:proofErr w:type="spellStart"/>
            <w:r w:rsidRPr="00B8114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8F9FA"/>
              </w:rPr>
              <w:t>ретінде</w:t>
            </w:r>
            <w:proofErr w:type="spellEnd"/>
            <w:r w:rsidRPr="00B8114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8F9FA"/>
              </w:rPr>
              <w:t>» семинары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8581" w14:textId="257F61C3" w:rsidR="00186744" w:rsidRPr="00B81143" w:rsidRDefault="00B811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әкімшілігі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8B17" w14:textId="6B888DA6" w:rsidR="00186744" w:rsidRPr="00B81143" w:rsidRDefault="00B811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</w:tr>
      <w:tr w:rsidR="00186744" w:rsidRPr="00B81143" w14:paraId="0209F8F1" w14:textId="77777777" w:rsidTr="003938AD">
        <w:trPr>
          <w:trHeight w:val="546"/>
        </w:trPr>
        <w:tc>
          <w:tcPr>
            <w:tcW w:w="10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ACCA5" w14:textId="1E8B068E" w:rsidR="00B81143" w:rsidRPr="00B81143" w:rsidRDefault="00497303" w:rsidP="00B81143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</w:rPr>
            </w:pPr>
            <w:r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lang w:val="kk-KZ"/>
              </w:rPr>
              <w:t xml:space="preserve"> </w:t>
            </w:r>
            <w:r w:rsidR="00B81143" w:rsidRPr="00B81143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lang w:val="kk-KZ"/>
              </w:rPr>
              <w:t>Білім беру мектептерінің оқушыларымен жұмыс</w:t>
            </w:r>
          </w:p>
          <w:p w14:paraId="760D9494" w14:textId="39EFD994" w:rsidR="00186744" w:rsidRPr="00B81143" w:rsidRDefault="001867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6744" w:rsidRPr="00B81143" w14:paraId="086A6256" w14:textId="77777777" w:rsidTr="003938AD">
        <w:trPr>
          <w:trHeight w:val="32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DCBD" w14:textId="77777777" w:rsidR="00186744" w:rsidRPr="00B81143" w:rsidRDefault="001867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186D" w14:textId="424BDAD5" w:rsidR="00186744" w:rsidRPr="003938AD" w:rsidRDefault="00393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Кіріс тестін алу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EF4D" w14:textId="1D074850" w:rsidR="00186744" w:rsidRPr="003938AD" w:rsidRDefault="00393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ұстаздары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57C8" w14:textId="21ACE8BE" w:rsidR="00186744" w:rsidRPr="003938AD" w:rsidRDefault="00393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</w:tr>
      <w:tr w:rsidR="003938AD" w:rsidRPr="00B81143" w14:paraId="5819BD99" w14:textId="77777777" w:rsidTr="003938AD">
        <w:trPr>
          <w:trHeight w:val="32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2613" w14:textId="77777777" w:rsidR="003938AD" w:rsidRPr="00B81143" w:rsidRDefault="003938AD" w:rsidP="003938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A6E2" w14:textId="0C6A104A" w:rsidR="003938AD" w:rsidRPr="003938AD" w:rsidRDefault="003938AD" w:rsidP="00393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Шығыс тестін алу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E8DE" w14:textId="56B7EBBE" w:rsidR="003938AD" w:rsidRPr="00B81143" w:rsidRDefault="003938AD" w:rsidP="00393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ұстаздары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267" w14:textId="68DBB1EF" w:rsidR="003938AD" w:rsidRPr="00B81143" w:rsidRDefault="003938AD" w:rsidP="00393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</w:tr>
      <w:tr w:rsidR="003938AD" w:rsidRPr="00B81143" w14:paraId="5B10BBF4" w14:textId="77777777" w:rsidTr="003938AD">
        <w:trPr>
          <w:trHeight w:val="65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6ACD" w14:textId="77777777" w:rsidR="003938AD" w:rsidRPr="00B81143" w:rsidRDefault="003938AD" w:rsidP="003938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1A9A" w14:textId="06056EB8" w:rsidR="003938AD" w:rsidRPr="00B81143" w:rsidRDefault="003938AD" w:rsidP="00393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Сессия жұмысының қорытындысы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87F2" w14:textId="197544F0" w:rsidR="003938AD" w:rsidRPr="00B81143" w:rsidRDefault="003938AD" w:rsidP="00393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әкімшілігі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2E73" w14:textId="42E27897" w:rsidR="003938AD" w:rsidRPr="00B81143" w:rsidRDefault="003938AD" w:rsidP="00393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</w:tr>
      <w:tr w:rsidR="003938AD" w:rsidRPr="00B81143" w14:paraId="6B0C6A64" w14:textId="77777777" w:rsidTr="003938AD">
        <w:trPr>
          <w:trHeight w:val="32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791A" w14:textId="77777777" w:rsidR="003938AD" w:rsidRPr="00B81143" w:rsidRDefault="003938AD" w:rsidP="003938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9EC8" w14:textId="5C1197B0" w:rsidR="003938AD" w:rsidRPr="003938AD" w:rsidRDefault="003938AD" w:rsidP="00393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Сессияға келген оқушылардың бос уақытын ұйымдастыру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1E2E" w14:textId="77777777" w:rsidR="003938AD" w:rsidRDefault="003938AD" w:rsidP="00393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 ісінің меңгерушісі</w:t>
            </w:r>
          </w:p>
          <w:p w14:paraId="64674891" w14:textId="570A5BA0" w:rsidR="003938AD" w:rsidRPr="003938AD" w:rsidRDefault="003938AD" w:rsidP="00393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Интернат меңгерушісі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DED4" w14:textId="0D65AADE" w:rsidR="003938AD" w:rsidRPr="003938AD" w:rsidRDefault="003938AD" w:rsidP="00393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Сессия уақытында</w:t>
            </w:r>
          </w:p>
        </w:tc>
      </w:tr>
      <w:tr w:rsidR="003938AD" w:rsidRPr="00B81143" w14:paraId="677E871E" w14:textId="77777777" w:rsidTr="003938AD">
        <w:trPr>
          <w:trHeight w:val="324"/>
        </w:trPr>
        <w:tc>
          <w:tcPr>
            <w:tcW w:w="10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7670" w14:textId="09B23E71" w:rsidR="003938AD" w:rsidRPr="0068353C" w:rsidRDefault="003938AD" w:rsidP="00393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B81143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</w:t>
            </w:r>
            <w:proofErr w:type="spellEnd"/>
            <w:r w:rsidR="006835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ялық қызмет</w:t>
            </w:r>
          </w:p>
        </w:tc>
      </w:tr>
      <w:tr w:rsidR="003938AD" w:rsidRPr="00B81143" w14:paraId="2A730D1E" w14:textId="77777777" w:rsidTr="00DD5A4D">
        <w:trPr>
          <w:trHeight w:val="65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28155" w14:textId="77777777" w:rsidR="003938AD" w:rsidRPr="00DD5A4D" w:rsidRDefault="003938AD" w:rsidP="00DD5A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6C5FB" w14:textId="77777777" w:rsidR="00DD5A4D" w:rsidRPr="00DD5A4D" w:rsidRDefault="00DD5A4D" w:rsidP="00DD5A4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D5A4D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Мұғалімдермен оқу-әдістемелік сабақтар.</w:t>
            </w:r>
          </w:p>
          <w:p w14:paraId="6CF8883F" w14:textId="40B7EF5E" w:rsidR="003938AD" w:rsidRPr="00DD5A4D" w:rsidRDefault="003938AD" w:rsidP="00DD5A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E7654" w14:textId="35D779C3" w:rsidR="003938AD" w:rsidRPr="00DD5A4D" w:rsidRDefault="00DD5A4D" w:rsidP="00DD5A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әкімшілігі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E5F84" w14:textId="520BB058" w:rsidR="003938AD" w:rsidRPr="00DD5A4D" w:rsidRDefault="00DD5A4D" w:rsidP="00DD5A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</w:tr>
      <w:tr w:rsidR="003938AD" w14:paraId="52D05F69" w14:textId="77777777" w:rsidTr="00DD5A4D">
        <w:trPr>
          <w:trHeight w:val="64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AFA4A" w14:textId="77777777" w:rsidR="003938AD" w:rsidRPr="00DD5A4D" w:rsidRDefault="003938AD" w:rsidP="00DD5A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A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C934" w14:textId="77777777" w:rsidR="00DD5A4D" w:rsidRPr="00DD5A4D" w:rsidRDefault="00DD5A4D" w:rsidP="00DD5A4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D5A4D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Магниттік мектептерге жұмыс дағдыларын үйрету.</w:t>
            </w:r>
          </w:p>
          <w:p w14:paraId="77F099CF" w14:textId="598E366D" w:rsidR="003938AD" w:rsidRPr="00DD5A4D" w:rsidRDefault="003938AD" w:rsidP="00DD5A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92CD3" w14:textId="5A172A73" w:rsidR="003938AD" w:rsidRPr="00DD5A4D" w:rsidRDefault="00DD5A4D" w:rsidP="00DD5A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әкімшілігі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8280" w14:textId="4367D7B5" w:rsidR="003938AD" w:rsidRPr="00DD5A4D" w:rsidRDefault="00DD5A4D" w:rsidP="00DD5A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</w:tr>
    </w:tbl>
    <w:p w14:paraId="1EE9231A" w14:textId="77777777" w:rsidR="00186744" w:rsidRDefault="00186744" w:rsidP="00186744">
      <w:pPr>
        <w:rPr>
          <w:rFonts w:ascii="Times New Roman" w:hAnsi="Times New Roman" w:cs="Times New Roman"/>
          <w:b/>
          <w:sz w:val="28"/>
          <w:szCs w:val="28"/>
        </w:rPr>
      </w:pPr>
    </w:p>
    <w:p w14:paraId="70F45BC2" w14:textId="77777777" w:rsidR="0032605A" w:rsidRDefault="0032605A"/>
    <w:sectPr w:rsidR="0032605A" w:rsidSect="003938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D6D"/>
    <w:rsid w:val="00186744"/>
    <w:rsid w:val="0032605A"/>
    <w:rsid w:val="003938AD"/>
    <w:rsid w:val="00497303"/>
    <w:rsid w:val="0068353C"/>
    <w:rsid w:val="009322AD"/>
    <w:rsid w:val="00AB6D6D"/>
    <w:rsid w:val="00B54FEE"/>
    <w:rsid w:val="00B81143"/>
    <w:rsid w:val="00DD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E3E6"/>
  <w15:chartTrackingRefBased/>
  <w15:docId w15:val="{A2F0A94F-391D-4438-9837-40936A39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7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811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11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81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6F38A-3A5D-4EB9-A275-AB8B83B6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4</cp:revision>
  <dcterms:created xsi:type="dcterms:W3CDTF">2023-10-08T14:47:00Z</dcterms:created>
  <dcterms:modified xsi:type="dcterms:W3CDTF">2023-12-08T04:12:00Z</dcterms:modified>
</cp:coreProperties>
</file>